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4BE9" w14:textId="0561F3FB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391E7A" w:rsidRPr="00391E7A">
        <w:t>337143</w:t>
      </w:r>
    </w:p>
    <w:p w14:paraId="3B9502F6" w14:textId="337AD4BA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Zuid</w:t>
      </w:r>
      <w:r w:rsidR="00391E7A">
        <w:t xml:space="preserve"> NL </w:t>
      </w:r>
      <w:r w:rsidR="00306810">
        <w:t>2022-2030</w:t>
      </w:r>
      <w:r w:rsidR="00391E7A">
        <w:t xml:space="preserve"> (PH-Z)</w:t>
      </w:r>
      <w:bookmarkEnd w:id="0"/>
      <w:bookmarkEnd w:id="1"/>
      <w:r w:rsidR="00306810">
        <w:tab/>
        <w:t xml:space="preserve">Versie </w:t>
      </w:r>
      <w:r w:rsidR="007C03BB">
        <w:t>1.0</w:t>
      </w:r>
      <w:r w:rsidR="00306810">
        <w:t xml:space="preserve">, </w:t>
      </w:r>
      <w:r w:rsidR="007C03BB">
        <w:t>14 januari</w:t>
      </w:r>
      <w:r w:rsidR="00306810">
        <w:t xml:space="preserve"> 202</w:t>
      </w:r>
      <w:r w:rsidR="007C03BB">
        <w:t>2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5FB96221" w:rsidR="002A07F9" w:rsidRPr="0096100A" w:rsidRDefault="002A07F9" w:rsidP="008B3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</w:tcPr>
          <w:p w14:paraId="77DFCB11" w14:textId="150A4852" w:rsidR="002A07F9" w:rsidRDefault="002A07F9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5F7E4B87" w14:textId="77777777" w:rsidR="002A07F9" w:rsidRPr="00B73C75" w:rsidRDefault="002A07F9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2A07F9" w14:paraId="1570F841" w14:textId="77777777" w:rsidTr="002A07F9">
        <w:trPr>
          <w:trHeight w:val="456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4A93AEAC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P3 Zuid-Holland (Noord en Zuid)</w:t>
            </w:r>
            <w:bookmarkEnd w:id="3"/>
          </w:p>
          <w:p w14:paraId="03C660DF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P4 </w:t>
            </w:r>
            <w:proofErr w:type="spellStart"/>
            <w:r w:rsidRPr="00631F70">
              <w:rPr>
                <w:sz w:val="18"/>
                <w:szCs w:val="18"/>
              </w:rPr>
              <w:t>Zuid-West</w:t>
            </w:r>
            <w:proofErr w:type="spellEnd"/>
            <w:r w:rsidRPr="00631F70">
              <w:rPr>
                <w:sz w:val="18"/>
                <w:szCs w:val="18"/>
              </w:rPr>
              <w:t xml:space="preserve"> en </w:t>
            </w:r>
            <w:proofErr w:type="spellStart"/>
            <w:r w:rsidRPr="00631F70">
              <w:rPr>
                <w:sz w:val="18"/>
                <w:szCs w:val="18"/>
              </w:rPr>
              <w:t>Zuid-Oost</w:t>
            </w:r>
            <w:proofErr w:type="spellEnd"/>
          </w:p>
          <w:p w14:paraId="6C7F0DB2" w14:textId="209E1406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700CB4" w:rsidRPr="00631F70">
              <w:rPr>
                <w:sz w:val="18"/>
                <w:szCs w:val="18"/>
              </w:rPr>
              <w:t xml:space="preserve">P3 </w:t>
            </w:r>
            <w:r w:rsidRPr="00631F70">
              <w:rPr>
                <w:sz w:val="18"/>
                <w:szCs w:val="18"/>
              </w:rPr>
              <w:t>Zuid-Holland (Noord en Zuid)</w:t>
            </w:r>
          </w:p>
          <w:bookmarkEnd w:id="4"/>
          <w:p w14:paraId="613D58D4" w14:textId="206D24D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700CB4" w:rsidRPr="00631F70">
              <w:rPr>
                <w:sz w:val="18"/>
                <w:szCs w:val="18"/>
              </w:rPr>
              <w:t xml:space="preserve">P4 </w:t>
            </w:r>
            <w:proofErr w:type="spellStart"/>
            <w:r w:rsidRPr="00631F70">
              <w:rPr>
                <w:sz w:val="18"/>
                <w:szCs w:val="18"/>
              </w:rPr>
              <w:t>Zuid-West</w:t>
            </w:r>
            <w:proofErr w:type="spellEnd"/>
            <w:r w:rsidRPr="00631F70">
              <w:rPr>
                <w:sz w:val="18"/>
                <w:szCs w:val="18"/>
              </w:rPr>
              <w:t xml:space="preserve"> en </w:t>
            </w:r>
            <w:proofErr w:type="spellStart"/>
            <w:r w:rsidRPr="00631F70">
              <w:rPr>
                <w:sz w:val="18"/>
                <w:szCs w:val="18"/>
              </w:rPr>
              <w:t>Zuid-Oost</w:t>
            </w:r>
            <w:proofErr w:type="spellEnd"/>
          </w:p>
          <w:p w14:paraId="09859DE7" w14:textId="3FFABF03" w:rsidR="002A07F9" w:rsidRPr="00631F70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ijlage </w:t>
            </w:r>
            <w:r w:rsidR="00F56D29" w:rsidRPr="00631F70">
              <w:rPr>
                <w:sz w:val="18"/>
                <w:szCs w:val="18"/>
              </w:rPr>
              <w:t>5</w:t>
            </w: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 – Toelichting format aanbiedingsbegroting</w:t>
            </w:r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60934CEE" w:rsidR="008368ED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Bijlage 8 – Certificaten COVID-19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6D6A09C5" w:rsidR="002A07F9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1.</w:t>
            </w:r>
            <w:r w:rsidR="006F4358">
              <w:rPr>
                <w:sz w:val="18"/>
                <w:szCs w:val="18"/>
              </w:rPr>
              <w:t>0</w:t>
            </w:r>
          </w:p>
          <w:p w14:paraId="1805BD49" w14:textId="77777777" w:rsidR="004D0EB5" w:rsidRPr="0065377A" w:rsidRDefault="004D0EB5" w:rsidP="004D0EB5">
            <w:pPr>
              <w:jc w:val="center"/>
              <w:rPr>
                <w:sz w:val="18"/>
                <w:szCs w:val="18"/>
              </w:rPr>
            </w:pPr>
          </w:p>
          <w:p w14:paraId="342AB8F0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6605A92D" w14:textId="3F0C4E5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3802F6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1293F2B6" w14:textId="6D65968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7050BFFC" w14:textId="2FEE8AEF" w:rsidR="002A07F9" w:rsidRDefault="00745A2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79660729" w14:textId="6F0B32A5" w:rsidR="002A07F9" w:rsidRPr="0065377A" w:rsidRDefault="00745A2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042545D9" w14:textId="77777777" w:rsidR="002A07F9" w:rsidRDefault="00745A2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71F02306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36BB9299" w14:textId="172ABD86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559" w:type="dxa"/>
          </w:tcPr>
          <w:p w14:paraId="54F3B6AC" w14:textId="169B092B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14-1-20</w:t>
            </w:r>
            <w:r w:rsidR="006F4358">
              <w:rPr>
                <w:sz w:val="18"/>
                <w:szCs w:val="18"/>
              </w:rPr>
              <w:t>22</w:t>
            </w:r>
          </w:p>
          <w:p w14:paraId="24B3BC14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D24DA53" w14:textId="5625C933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A49DD2" w14:textId="77777777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5F30B5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231ECE82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4AF644A7" w14:textId="4EE65D88" w:rsidR="002A07F9" w:rsidRPr="0065377A" w:rsidRDefault="00631F7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13B09">
              <w:rPr>
                <w:sz w:val="18"/>
                <w:szCs w:val="18"/>
              </w:rPr>
              <w:t>7</w:t>
            </w:r>
            <w:r w:rsidR="002A07F9" w:rsidRPr="0065377A">
              <w:rPr>
                <w:sz w:val="18"/>
                <w:szCs w:val="18"/>
              </w:rPr>
              <w:t>-1-2022</w:t>
            </w:r>
          </w:p>
          <w:p w14:paraId="48171CF2" w14:textId="507DB383" w:rsidR="00631F70" w:rsidRPr="0065377A" w:rsidRDefault="00631F70" w:rsidP="00631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13B09">
              <w:rPr>
                <w:sz w:val="18"/>
                <w:szCs w:val="18"/>
              </w:rPr>
              <w:t>7</w:t>
            </w:r>
            <w:r w:rsidRPr="0065377A">
              <w:rPr>
                <w:sz w:val="18"/>
                <w:szCs w:val="18"/>
              </w:rPr>
              <w:t>-1-2022</w:t>
            </w:r>
          </w:p>
          <w:p w14:paraId="39BE42EF" w14:textId="77777777" w:rsidR="00631F70" w:rsidRPr="0065377A" w:rsidRDefault="00631F70" w:rsidP="00631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65377A">
              <w:rPr>
                <w:sz w:val="18"/>
                <w:szCs w:val="18"/>
              </w:rPr>
              <w:t>-1-2022</w:t>
            </w:r>
          </w:p>
          <w:p w14:paraId="58DFA291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64B489B7" w14:textId="433EE8C1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28-10-2020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941" w14:textId="0B9A2B95" w:rsidR="002A07F9" w:rsidRPr="00041489" w:rsidRDefault="002A07F9" w:rsidP="004D0EB5">
            <w:pPr>
              <w:rPr>
                <w:sz w:val="18"/>
                <w:szCs w:val="18"/>
              </w:rPr>
            </w:pPr>
            <w:r w:rsidRPr="00041489">
              <w:rPr>
                <w:sz w:val="18"/>
                <w:szCs w:val="18"/>
              </w:rPr>
              <w:t xml:space="preserve">Raamovereenkomst </w:t>
            </w:r>
            <w:r w:rsidR="00E63D92" w:rsidRPr="00041489">
              <w:rPr>
                <w:sz w:val="18"/>
                <w:szCs w:val="18"/>
              </w:rPr>
              <w:t>P3 Zuid-Holland (Noord en Zuid)</w:t>
            </w:r>
          </w:p>
          <w:p w14:paraId="3486ABED" w14:textId="283EA2AA" w:rsidR="00E63D92" w:rsidRDefault="00E63D92" w:rsidP="004D0EB5">
            <w:pPr>
              <w:rPr>
                <w:sz w:val="18"/>
                <w:szCs w:val="18"/>
              </w:rPr>
            </w:pPr>
            <w:r w:rsidRPr="00041489">
              <w:rPr>
                <w:sz w:val="18"/>
                <w:szCs w:val="18"/>
              </w:rPr>
              <w:t xml:space="preserve">Raamovereenkomst P4 </w:t>
            </w:r>
            <w:proofErr w:type="spellStart"/>
            <w:r w:rsidRPr="00041489">
              <w:rPr>
                <w:sz w:val="18"/>
                <w:szCs w:val="18"/>
              </w:rPr>
              <w:t>Zuid-West</w:t>
            </w:r>
            <w:proofErr w:type="spellEnd"/>
            <w:r w:rsidRPr="00041489">
              <w:rPr>
                <w:sz w:val="18"/>
                <w:szCs w:val="18"/>
              </w:rPr>
              <w:t xml:space="preserve"> en </w:t>
            </w:r>
            <w:proofErr w:type="spellStart"/>
            <w:r w:rsidRPr="00041489">
              <w:rPr>
                <w:sz w:val="18"/>
                <w:szCs w:val="18"/>
              </w:rPr>
              <w:t>Zuid-Oost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14:paraId="2E2AB3FE" w14:textId="1F82446C" w:rsidR="00BC71CC" w:rsidRPr="007B1634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7B1634">
              <w:rPr>
                <w:sz w:val="18"/>
                <w:szCs w:val="18"/>
              </w:rPr>
              <w:t xml:space="preserve">Bijlage </w:t>
            </w:r>
            <w:r>
              <w:rPr>
                <w:sz w:val="18"/>
                <w:szCs w:val="18"/>
              </w:rPr>
              <w:t>1</w:t>
            </w:r>
            <w:r w:rsidRPr="007B1634">
              <w:rPr>
                <w:sz w:val="18"/>
                <w:szCs w:val="18"/>
              </w:rPr>
              <w:t xml:space="preserve"> – Procedure prestatiemeting </w:t>
            </w:r>
            <w:r>
              <w:rPr>
                <w:sz w:val="18"/>
                <w:szCs w:val="18"/>
              </w:rPr>
              <w:t>P</w:t>
            </w:r>
            <w:r w:rsidR="00407606">
              <w:rPr>
                <w:sz w:val="18"/>
                <w:szCs w:val="18"/>
              </w:rPr>
              <w:t>H-Z</w:t>
            </w:r>
            <w:r w:rsidR="005908DD">
              <w:rPr>
                <w:sz w:val="18"/>
                <w:szCs w:val="18"/>
              </w:rPr>
              <w:t xml:space="preserve"> </w:t>
            </w:r>
          </w:p>
          <w:p w14:paraId="75169453" w14:textId="471871C2" w:rsidR="00162C9C" w:rsidRPr="00162C9C" w:rsidRDefault="00162C9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7B1634">
              <w:rPr>
                <w:sz w:val="18"/>
                <w:szCs w:val="18"/>
              </w:rPr>
              <w:t xml:space="preserve">Bijlage </w:t>
            </w:r>
            <w:r>
              <w:rPr>
                <w:sz w:val="18"/>
                <w:szCs w:val="18"/>
              </w:rPr>
              <w:t>2</w:t>
            </w:r>
            <w:r w:rsidRPr="007B1634">
              <w:rPr>
                <w:sz w:val="18"/>
                <w:szCs w:val="18"/>
              </w:rPr>
              <w:t xml:space="preserve"> – </w:t>
            </w:r>
            <w:r w:rsidRPr="00162C9C">
              <w:rPr>
                <w:sz w:val="18"/>
                <w:szCs w:val="18"/>
              </w:rPr>
              <w:t xml:space="preserve">Rekenmodel bepaling CO2 </w:t>
            </w:r>
            <w:r w:rsidRPr="00EB3337">
              <w:rPr>
                <w:sz w:val="18"/>
                <w:szCs w:val="18"/>
              </w:rPr>
              <w:t>reductie (volgt bij de 1e NvI)</w:t>
            </w:r>
          </w:p>
          <w:p w14:paraId="374D19CA" w14:textId="4FAFE288" w:rsidR="006F4358" w:rsidRPr="006E33C8" w:rsidRDefault="006F4358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E7F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526EA28B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5D21A059" w14:textId="77777777" w:rsidR="00162C9C" w:rsidRDefault="00162C9C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5B15A5E2" w14:textId="3E67C583" w:rsidR="00162C9C" w:rsidRPr="00963E75" w:rsidRDefault="00162C9C" w:rsidP="001E30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305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68D18017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482BD423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04F1EDEA" w14:textId="0FD0EF6E" w:rsidR="002A07F9" w:rsidRPr="00B73C75" w:rsidRDefault="002A07F9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77777777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</w:p>
          <w:p w14:paraId="299362E7" w14:textId="77777777" w:rsidR="002A07F9" w:rsidRPr="00775715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2B916C95" w14:textId="77777777" w:rsidR="002A07F9" w:rsidRPr="00963E75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95F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543DF006" w14:textId="771C2B87" w:rsidR="002A07F9" w:rsidRPr="00B73C75" w:rsidRDefault="002A07F9" w:rsidP="00D905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1-10-2016 </w:t>
            </w:r>
          </w:p>
        </w:tc>
      </w:tr>
      <w:tr w:rsidR="002A07F9" w:rsidRPr="00B73C75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B73C75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061E0648" w:rsidR="00945F21" w:rsidRPr="00945F21" w:rsidRDefault="00945F21" w:rsidP="004D0EB5">
            <w:pPr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Vraagspecificatie</w:t>
            </w:r>
            <w:r w:rsidR="00E63D92">
              <w:rPr>
                <w:sz w:val="18"/>
                <w:szCs w:val="18"/>
              </w:rPr>
              <w:t xml:space="preserve">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p w14:paraId="5929EA70" w14:textId="41F13FE8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Procesdeel</w:t>
            </w:r>
            <w:bookmarkStart w:id="6" w:name="_GoBack"/>
            <w:bookmarkEnd w:id="6"/>
          </w:p>
          <w:p w14:paraId="21282F1C" w14:textId="182FC07A" w:rsidR="006E33C8" w:rsidRPr="00B73C75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77777777" w:rsidR="008E2ABF" w:rsidRDefault="008E2ABF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1DA41BB7" w14:textId="2C07A782" w:rsidR="008E2ABF" w:rsidRPr="00963E75" w:rsidRDefault="008E2ABF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08C69EFB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3BC80D74" w14:textId="674F5F3F" w:rsidR="00162C9C" w:rsidRPr="00B73C75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B73C75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63C8BA2A" w:rsidR="00945F21" w:rsidRPr="00DE4EA4" w:rsidRDefault="00945F21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Annexen</w:t>
            </w:r>
            <w:r w:rsidR="00E63D92">
              <w:rPr>
                <w:sz w:val="18"/>
                <w:szCs w:val="18"/>
              </w:rPr>
              <w:t xml:space="preserve">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p w14:paraId="2D3B1C0D" w14:textId="77777777" w:rsidR="002A07F9" w:rsidRDefault="006F4358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F4358">
              <w:rPr>
                <w:sz w:val="18"/>
                <w:szCs w:val="18"/>
              </w:rPr>
              <w:t xml:space="preserve">Plan omgang </w:t>
            </w:r>
            <w:proofErr w:type="spellStart"/>
            <w:r w:rsidRPr="006F4358">
              <w:rPr>
                <w:sz w:val="18"/>
                <w:szCs w:val="18"/>
              </w:rPr>
              <w:t>respirabel</w:t>
            </w:r>
            <w:proofErr w:type="spellEnd"/>
            <w:r w:rsidRPr="006F4358">
              <w:rPr>
                <w:sz w:val="18"/>
                <w:szCs w:val="18"/>
              </w:rPr>
              <w:t xml:space="preserve"> stof en </w:t>
            </w:r>
            <w:proofErr w:type="spellStart"/>
            <w:r w:rsidRPr="006F4358">
              <w:rPr>
                <w:sz w:val="18"/>
                <w:szCs w:val="18"/>
              </w:rPr>
              <w:t>respirabel</w:t>
            </w:r>
            <w:proofErr w:type="spellEnd"/>
            <w:r w:rsidRPr="006F4358">
              <w:rPr>
                <w:sz w:val="18"/>
                <w:szCs w:val="18"/>
              </w:rPr>
              <w:t xml:space="preserve"> kwartsstof</w:t>
            </w:r>
          </w:p>
          <w:p w14:paraId="770A1788" w14:textId="7C6AEE0B" w:rsidR="006F4358" w:rsidRPr="006F4358" w:rsidRDefault="006F435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1C9" w14:textId="124C3F14" w:rsidR="006F4358" w:rsidRDefault="00E63D92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5935A528" w14:textId="0FA7588F" w:rsidR="002A07F9" w:rsidRPr="00963E75" w:rsidRDefault="006F4358" w:rsidP="00F80569">
            <w:pPr>
              <w:jc w:val="center"/>
              <w:rPr>
                <w:sz w:val="18"/>
                <w:szCs w:val="18"/>
              </w:rPr>
            </w:pPr>
            <w:r w:rsidRPr="006F4358">
              <w:rPr>
                <w:sz w:val="18"/>
                <w:szCs w:val="18"/>
              </w:rPr>
              <w:t xml:space="preserve">1.1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77777777" w:rsidR="00E63D92" w:rsidRPr="0065377A" w:rsidRDefault="00E63D92" w:rsidP="00E63D92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14-1-20</w:t>
            </w:r>
            <w:r>
              <w:rPr>
                <w:sz w:val="18"/>
                <w:szCs w:val="18"/>
              </w:rPr>
              <w:t>22</w:t>
            </w:r>
          </w:p>
          <w:p w14:paraId="7A0DC6F8" w14:textId="0EBEDF7E" w:rsidR="002A07F9" w:rsidRPr="00B73C75" w:rsidRDefault="006F4358" w:rsidP="00F80569">
            <w:pPr>
              <w:jc w:val="center"/>
              <w:rPr>
                <w:sz w:val="18"/>
                <w:szCs w:val="18"/>
              </w:rPr>
            </w:pPr>
            <w:r w:rsidRPr="006F4358">
              <w:rPr>
                <w:sz w:val="18"/>
                <w:szCs w:val="18"/>
              </w:rPr>
              <w:t>8-6-2021</w:t>
            </w: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Default="00945F21" w:rsidP="004D0EB5">
            <w:pPr>
              <w:rPr>
                <w:sz w:val="18"/>
                <w:szCs w:val="18"/>
              </w:rPr>
            </w:pPr>
            <w:r w:rsidRPr="006E33C8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6E33C8" w:rsidRDefault="006E33C8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Behorende bij </w:t>
            </w:r>
            <w:r w:rsidRPr="006E33C8">
              <w:rPr>
                <w:sz w:val="18"/>
                <w:szCs w:val="18"/>
              </w:rPr>
              <w:t>Eisenspecificatie</w:t>
            </w:r>
            <w:r w:rsidR="00F6053D">
              <w:rPr>
                <w:sz w:val="18"/>
                <w:szCs w:val="18"/>
              </w:rPr>
              <w:t>:</w:t>
            </w:r>
          </w:p>
          <w:p w14:paraId="5F504D06" w14:textId="40B691D7" w:rsidR="00945F21" w:rsidRPr="00EB3337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 xml:space="preserve">V&amp;G-O </w:t>
            </w:r>
            <w:r w:rsidRPr="00EB3337">
              <w:rPr>
                <w:sz w:val="18"/>
                <w:szCs w:val="18"/>
              </w:rPr>
              <w:t>plan</w:t>
            </w:r>
            <w:r w:rsidR="00162C9C" w:rsidRPr="00EB3337">
              <w:rPr>
                <w:sz w:val="18"/>
                <w:szCs w:val="18"/>
              </w:rPr>
              <w:t xml:space="preserve"> (volgt bij de 1e NvI)</w:t>
            </w:r>
          </w:p>
          <w:p w14:paraId="1C365556" w14:textId="69B41AAF" w:rsidR="006F4358" w:rsidRPr="00EB3337" w:rsidRDefault="006F4358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Plan veilige berijdbaarheid</w:t>
            </w:r>
            <w:r w:rsidR="00162C9C" w:rsidRPr="00EB3337">
              <w:rPr>
                <w:sz w:val="18"/>
                <w:szCs w:val="18"/>
              </w:rPr>
              <w:t xml:space="preserve"> (volgt bij de 1e NvI) </w:t>
            </w:r>
          </w:p>
          <w:p w14:paraId="26A7CDC7" w14:textId="24A3582D" w:rsidR="00945F21" w:rsidRPr="00EB3337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Plan veilige transfer</w:t>
            </w:r>
            <w:r w:rsidR="00162C9C" w:rsidRPr="00EB3337">
              <w:rPr>
                <w:sz w:val="18"/>
                <w:szCs w:val="18"/>
              </w:rPr>
              <w:t xml:space="preserve"> (volgt bij de 1e NvI)</w:t>
            </w:r>
          </w:p>
          <w:p w14:paraId="79091683" w14:textId="34E26E9C" w:rsidR="00945F21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14FBCE32" w14:textId="00AA13FA" w:rsidR="006E33C8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6E33C8" w:rsidRDefault="006E33C8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Behorende bij Procesdeel</w:t>
            </w:r>
            <w:r w:rsidR="00F6053D">
              <w:rPr>
                <w:sz w:val="18"/>
                <w:szCs w:val="18"/>
              </w:rPr>
              <w:t>:</w:t>
            </w:r>
          </w:p>
          <w:p w14:paraId="6CB188DD" w14:textId="65B2FE82" w:rsidR="00945F21" w:rsidRPr="00945F21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 xml:space="preserve">Wat te doen bij archeologische </w:t>
            </w:r>
            <w:proofErr w:type="spellStart"/>
            <w:r w:rsidRPr="00945F21">
              <w:rPr>
                <w:sz w:val="18"/>
                <w:szCs w:val="18"/>
              </w:rPr>
              <w:t>toevals</w:t>
            </w:r>
            <w:proofErr w:type="spellEnd"/>
            <w:r w:rsidRPr="00945F21">
              <w:rPr>
                <w:sz w:val="18"/>
                <w:szCs w:val="18"/>
              </w:rPr>
              <w:t xml:space="preserve"> vondsten</w:t>
            </w:r>
          </w:p>
          <w:p w14:paraId="65828009" w14:textId="2CA61D43" w:rsidR="006E33C8" w:rsidRPr="006E33C8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75FFD87" w14:textId="77777777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3E148D99" w14:textId="77777777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65FB88B8" w14:textId="77777777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3BF133A1" w14:textId="4F9C7655" w:rsidR="00B95685" w:rsidRDefault="001612BC" w:rsidP="00DE696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v</w:t>
            </w:r>
            <w:proofErr w:type="gramEnd"/>
            <w:r>
              <w:rPr>
                <w:sz w:val="18"/>
                <w:szCs w:val="18"/>
              </w:rPr>
              <w:t>5</w:t>
            </w:r>
          </w:p>
          <w:p w14:paraId="219E685E" w14:textId="77777777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77777777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5DC4939" w14:textId="77777777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Default="00B95685" w:rsidP="00B95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</w:t>
            </w:r>
          </w:p>
          <w:p w14:paraId="4B84A5D5" w14:textId="77777777" w:rsidR="001612BC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963E75" w:rsidRDefault="001612BC" w:rsidP="00B95685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v</w:t>
            </w:r>
            <w:proofErr w:type="gramEnd"/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01C3D259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547EC48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3D4FAA84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F4492B" w14:textId="1E2A3F8B" w:rsidR="00B95685" w:rsidRDefault="00F603B0" w:rsidP="000D4A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Augustus 2019</w:t>
            </w:r>
          </w:p>
          <w:p w14:paraId="34E70835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4351691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77777777" w:rsidR="00B95685" w:rsidRDefault="00B95685" w:rsidP="000D4A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14-10-2020</w:t>
            </w:r>
          </w:p>
          <w:p w14:paraId="65090456" w14:textId="77777777" w:rsidR="001612BC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B73C75" w:rsidRDefault="001612BC" w:rsidP="000D4A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07F9" w:rsidRPr="00963E75" w14:paraId="61D22DCE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442" w14:textId="7AC7D2C4" w:rsidR="002A07F9" w:rsidRPr="00B73C75" w:rsidRDefault="002A07F9" w:rsidP="00E55BFC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29A" w14:textId="684FB805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Informatieve documenten </w:t>
            </w:r>
          </w:p>
          <w:p w14:paraId="0304691B" w14:textId="1B3FB738" w:rsidR="006E33C8" w:rsidRPr="006E33C8" w:rsidRDefault="006E33C8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Behorende bij </w:t>
            </w:r>
            <w:r w:rsidRPr="006E33C8">
              <w:rPr>
                <w:sz w:val="18"/>
                <w:szCs w:val="18"/>
              </w:rPr>
              <w:t>Eisenspecificatie</w:t>
            </w:r>
            <w:r w:rsidR="00F6053D">
              <w:rPr>
                <w:sz w:val="18"/>
                <w:szCs w:val="18"/>
              </w:rPr>
              <w:t>:</w:t>
            </w:r>
          </w:p>
          <w:p w14:paraId="5A2C83A1" w14:textId="2F47AF3E" w:rsidR="002A07F9" w:rsidRPr="00656944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6944">
              <w:rPr>
                <w:sz w:val="18"/>
                <w:szCs w:val="18"/>
              </w:rPr>
              <w:t xml:space="preserve">Model </w:t>
            </w:r>
            <w:r w:rsidR="00AA02A2">
              <w:rPr>
                <w:sz w:val="18"/>
                <w:szCs w:val="18"/>
              </w:rPr>
              <w:t>N</w:t>
            </w:r>
            <w:r w:rsidRPr="00656944">
              <w:rPr>
                <w:sz w:val="18"/>
                <w:szCs w:val="18"/>
              </w:rPr>
              <w:t xml:space="preserve">adere </w:t>
            </w:r>
            <w:r w:rsidR="00AA02A2">
              <w:rPr>
                <w:sz w:val="18"/>
                <w:szCs w:val="18"/>
              </w:rPr>
              <w:t>O</w:t>
            </w:r>
            <w:r w:rsidRPr="00656944">
              <w:rPr>
                <w:sz w:val="18"/>
                <w:szCs w:val="18"/>
              </w:rPr>
              <w:t xml:space="preserve">vereenkomst </w:t>
            </w:r>
          </w:p>
          <w:p w14:paraId="318B4AB2" w14:textId="7D613FDC" w:rsidR="002A07F9" w:rsidRPr="007C03BB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7C03BB">
              <w:rPr>
                <w:sz w:val="18"/>
                <w:szCs w:val="18"/>
              </w:rPr>
              <w:t>Lijst hoeveelheid resultaatsverplichting deelovereenkomst</w:t>
            </w:r>
          </w:p>
          <w:p w14:paraId="3A8EEE85" w14:textId="18856950" w:rsidR="00B13B09" w:rsidRDefault="00B13B09" w:rsidP="00AA02A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B13B09">
              <w:rPr>
                <w:sz w:val="18"/>
                <w:szCs w:val="18"/>
              </w:rPr>
              <w:t>Achtergrond toegankelijke instap en onderhoud</w:t>
            </w:r>
          </w:p>
          <w:p w14:paraId="353E7AD1" w14:textId="5E854AAE" w:rsidR="002A07F9" w:rsidRDefault="00AA02A2" w:rsidP="00AA02A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AA02A2">
              <w:rPr>
                <w:sz w:val="18"/>
                <w:szCs w:val="18"/>
              </w:rPr>
              <w:t>BTO-BT station Hengelo Werkomschrijving</w:t>
            </w:r>
          </w:p>
          <w:p w14:paraId="0ADD926E" w14:textId="77777777" w:rsidR="00461947" w:rsidRDefault="00461947" w:rsidP="00AA02A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Montage i</w:t>
            </w:r>
            <w:r w:rsidRPr="00461947">
              <w:rPr>
                <w:sz w:val="18"/>
                <w:szCs w:val="18"/>
              </w:rPr>
              <w:t xml:space="preserve">nstructie </w:t>
            </w:r>
            <w:proofErr w:type="spellStart"/>
            <w:r w:rsidRPr="00461947">
              <w:rPr>
                <w:sz w:val="18"/>
                <w:szCs w:val="18"/>
              </w:rPr>
              <w:t>Comparand</w:t>
            </w:r>
            <w:proofErr w:type="spellEnd"/>
          </w:p>
          <w:p w14:paraId="7F1BF3FA" w14:textId="30F0D283" w:rsidR="00461947" w:rsidRPr="00963E75" w:rsidRDefault="00461947" w:rsidP="00AA02A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ProRail Lijst stationslocaties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FE9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0F0F9BCA" w14:textId="77777777" w:rsidR="00461947" w:rsidRDefault="00461947" w:rsidP="00E55BFC">
            <w:pPr>
              <w:jc w:val="center"/>
              <w:rPr>
                <w:sz w:val="18"/>
                <w:szCs w:val="18"/>
              </w:rPr>
            </w:pPr>
          </w:p>
          <w:p w14:paraId="3707941B" w14:textId="77777777" w:rsidR="00461947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C0.1</w:t>
            </w:r>
          </w:p>
          <w:p w14:paraId="37D80AAF" w14:textId="77777777" w:rsidR="00461947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433AF4BF" w14:textId="477BF6B0" w:rsidR="00B13B09" w:rsidRDefault="00B13B09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534CBFD3" w14:textId="643AEA4A" w:rsidR="00461947" w:rsidRDefault="001612BC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461947">
              <w:rPr>
                <w:sz w:val="18"/>
                <w:szCs w:val="18"/>
              </w:rPr>
              <w:t>1.0</w:t>
            </w:r>
          </w:p>
          <w:p w14:paraId="29D5B1FA" w14:textId="77777777" w:rsidR="00461947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6E6BCA88" w14:textId="69FEC202" w:rsidR="00461947" w:rsidRPr="00963E75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922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684761FA" w14:textId="77777777" w:rsidR="00461947" w:rsidRDefault="00461947" w:rsidP="00E55BFC">
            <w:pPr>
              <w:jc w:val="center"/>
              <w:rPr>
                <w:sz w:val="18"/>
                <w:szCs w:val="18"/>
              </w:rPr>
            </w:pPr>
          </w:p>
          <w:p w14:paraId="362B883C" w14:textId="502676B3" w:rsidR="00461947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00783E3C" w14:textId="77777777" w:rsidR="00461947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17-1-2022</w:t>
            </w:r>
          </w:p>
          <w:p w14:paraId="344437E2" w14:textId="047FE629" w:rsidR="00B13B09" w:rsidRDefault="00B13B09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42626B66" w14:textId="5125DAB5" w:rsidR="00461947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17-1-2022</w:t>
            </w:r>
          </w:p>
          <w:p w14:paraId="73CFB2AA" w14:textId="77777777" w:rsidR="00461947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22-11-2010</w:t>
            </w:r>
          </w:p>
          <w:p w14:paraId="3845C868" w14:textId="020626F6" w:rsidR="00461947" w:rsidRPr="00963E75" w:rsidRDefault="00461947" w:rsidP="00E55B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14:paraId="57342F45" w14:textId="77777777" w:rsidR="00F04899" w:rsidRDefault="00F04899"/>
    <w:sectPr w:rsidR="00F04899" w:rsidSect="001E2E0D">
      <w:footerReference w:type="default" r:id="rId12"/>
      <w:pgSz w:w="11906" w:h="16838" w:code="9"/>
      <w:pgMar w:top="1418" w:right="1077" w:bottom="1418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B8ABA" w14:textId="77777777" w:rsidR="006A1888" w:rsidRDefault="006A1888" w:rsidP="008B3086">
      <w:r>
        <w:separator/>
      </w:r>
    </w:p>
  </w:endnote>
  <w:endnote w:type="continuationSeparator" w:id="0">
    <w:p w14:paraId="61061787" w14:textId="77777777" w:rsidR="006A1888" w:rsidRDefault="006A1888" w:rsidP="008B3086">
      <w:r>
        <w:continuationSeparator/>
      </w:r>
    </w:p>
  </w:endnote>
  <w:endnote w:type="continuationNotice" w:id="1">
    <w:p w14:paraId="39495098" w14:textId="77777777" w:rsidR="006A1888" w:rsidRDefault="006A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734B1" w14:textId="77777777" w:rsidR="006A1888" w:rsidRDefault="006A1888" w:rsidP="008B3086">
      <w:r>
        <w:separator/>
      </w:r>
    </w:p>
  </w:footnote>
  <w:footnote w:type="continuationSeparator" w:id="0">
    <w:p w14:paraId="051F76C4" w14:textId="77777777" w:rsidR="006A1888" w:rsidRDefault="006A1888" w:rsidP="008B3086">
      <w:r>
        <w:continuationSeparator/>
      </w:r>
    </w:p>
  </w:footnote>
  <w:footnote w:type="continuationNotice" w:id="1">
    <w:p w14:paraId="00CDA1D2" w14:textId="77777777" w:rsidR="006A1888" w:rsidRDefault="006A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4F44"/>
    <w:rsid w:val="000C00BC"/>
    <w:rsid w:val="000C4FAC"/>
    <w:rsid w:val="000C5D21"/>
    <w:rsid w:val="000C7E3C"/>
    <w:rsid w:val="000D4442"/>
    <w:rsid w:val="000D4A37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612BC"/>
    <w:rsid w:val="00162C9C"/>
    <w:rsid w:val="00170F45"/>
    <w:rsid w:val="00174725"/>
    <w:rsid w:val="00190531"/>
    <w:rsid w:val="001A7039"/>
    <w:rsid w:val="001A727F"/>
    <w:rsid w:val="001C14F1"/>
    <w:rsid w:val="001C38C4"/>
    <w:rsid w:val="001C5FDD"/>
    <w:rsid w:val="001D50E8"/>
    <w:rsid w:val="001E2E0D"/>
    <w:rsid w:val="001E2E4A"/>
    <w:rsid w:val="001E5A26"/>
    <w:rsid w:val="001F40D1"/>
    <w:rsid w:val="00202176"/>
    <w:rsid w:val="002078A6"/>
    <w:rsid w:val="00212422"/>
    <w:rsid w:val="00220816"/>
    <w:rsid w:val="00226DE3"/>
    <w:rsid w:val="00231B78"/>
    <w:rsid w:val="00231C78"/>
    <w:rsid w:val="00243523"/>
    <w:rsid w:val="00246238"/>
    <w:rsid w:val="00250E6C"/>
    <w:rsid w:val="00283D24"/>
    <w:rsid w:val="002A02BF"/>
    <w:rsid w:val="002A07F9"/>
    <w:rsid w:val="002A57AE"/>
    <w:rsid w:val="002B3E1D"/>
    <w:rsid w:val="002D2592"/>
    <w:rsid w:val="002E2338"/>
    <w:rsid w:val="002E2EDA"/>
    <w:rsid w:val="00302C69"/>
    <w:rsid w:val="00306810"/>
    <w:rsid w:val="0034374A"/>
    <w:rsid w:val="00343C12"/>
    <w:rsid w:val="003669E3"/>
    <w:rsid w:val="003807A3"/>
    <w:rsid w:val="00390EAB"/>
    <w:rsid w:val="00391E7A"/>
    <w:rsid w:val="003B2118"/>
    <w:rsid w:val="003B42B5"/>
    <w:rsid w:val="003B43FB"/>
    <w:rsid w:val="003B5AC0"/>
    <w:rsid w:val="003C0A4F"/>
    <w:rsid w:val="003F60FB"/>
    <w:rsid w:val="003F6DEE"/>
    <w:rsid w:val="00406331"/>
    <w:rsid w:val="00406541"/>
    <w:rsid w:val="00407606"/>
    <w:rsid w:val="00407812"/>
    <w:rsid w:val="00416F27"/>
    <w:rsid w:val="00431534"/>
    <w:rsid w:val="00433899"/>
    <w:rsid w:val="0043776F"/>
    <w:rsid w:val="0044287B"/>
    <w:rsid w:val="00450114"/>
    <w:rsid w:val="0045199A"/>
    <w:rsid w:val="00461947"/>
    <w:rsid w:val="00461F3B"/>
    <w:rsid w:val="00464E3D"/>
    <w:rsid w:val="00471083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747AB"/>
    <w:rsid w:val="00582B1D"/>
    <w:rsid w:val="00582E23"/>
    <w:rsid w:val="005908DD"/>
    <w:rsid w:val="00595D7C"/>
    <w:rsid w:val="00596BAD"/>
    <w:rsid w:val="005A1BAE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31F70"/>
    <w:rsid w:val="0063353B"/>
    <w:rsid w:val="00637A99"/>
    <w:rsid w:val="0065377A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52A7"/>
    <w:rsid w:val="007A0294"/>
    <w:rsid w:val="007A0E75"/>
    <w:rsid w:val="007B502B"/>
    <w:rsid w:val="007B6252"/>
    <w:rsid w:val="007B7A32"/>
    <w:rsid w:val="007C03BB"/>
    <w:rsid w:val="007C2099"/>
    <w:rsid w:val="007D7A88"/>
    <w:rsid w:val="007E455D"/>
    <w:rsid w:val="007E6869"/>
    <w:rsid w:val="008027E2"/>
    <w:rsid w:val="00807E77"/>
    <w:rsid w:val="00822794"/>
    <w:rsid w:val="00822897"/>
    <w:rsid w:val="008343F9"/>
    <w:rsid w:val="008368ED"/>
    <w:rsid w:val="008450E0"/>
    <w:rsid w:val="008456F4"/>
    <w:rsid w:val="008539A3"/>
    <w:rsid w:val="0087078E"/>
    <w:rsid w:val="00875915"/>
    <w:rsid w:val="00882650"/>
    <w:rsid w:val="0089717E"/>
    <w:rsid w:val="008A2065"/>
    <w:rsid w:val="008B3086"/>
    <w:rsid w:val="008E2ABF"/>
    <w:rsid w:val="008F1591"/>
    <w:rsid w:val="008F2B59"/>
    <w:rsid w:val="009054C1"/>
    <w:rsid w:val="00907F55"/>
    <w:rsid w:val="009343F9"/>
    <w:rsid w:val="00934B06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A5BC7"/>
    <w:rsid w:val="009D64C6"/>
    <w:rsid w:val="00A1605C"/>
    <w:rsid w:val="00A26721"/>
    <w:rsid w:val="00A42AC2"/>
    <w:rsid w:val="00A57846"/>
    <w:rsid w:val="00A67D43"/>
    <w:rsid w:val="00A72E87"/>
    <w:rsid w:val="00A741C3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4477"/>
    <w:rsid w:val="00B05F30"/>
    <w:rsid w:val="00B13B09"/>
    <w:rsid w:val="00B14F57"/>
    <w:rsid w:val="00B22F44"/>
    <w:rsid w:val="00B274FF"/>
    <w:rsid w:val="00B42EF4"/>
    <w:rsid w:val="00B73C75"/>
    <w:rsid w:val="00B73CD0"/>
    <w:rsid w:val="00B745C2"/>
    <w:rsid w:val="00B82900"/>
    <w:rsid w:val="00B82BCB"/>
    <w:rsid w:val="00B85276"/>
    <w:rsid w:val="00B95685"/>
    <w:rsid w:val="00BB6EE3"/>
    <w:rsid w:val="00BC0C60"/>
    <w:rsid w:val="00BC2412"/>
    <w:rsid w:val="00BC3344"/>
    <w:rsid w:val="00BC71CC"/>
    <w:rsid w:val="00C0390B"/>
    <w:rsid w:val="00C10610"/>
    <w:rsid w:val="00C262F6"/>
    <w:rsid w:val="00C554FE"/>
    <w:rsid w:val="00C5703D"/>
    <w:rsid w:val="00C73CF1"/>
    <w:rsid w:val="00C80580"/>
    <w:rsid w:val="00C92B84"/>
    <w:rsid w:val="00C94D5F"/>
    <w:rsid w:val="00CB5455"/>
    <w:rsid w:val="00CB79F6"/>
    <w:rsid w:val="00CC1FA2"/>
    <w:rsid w:val="00CC3CF4"/>
    <w:rsid w:val="00CD08D6"/>
    <w:rsid w:val="00CD4850"/>
    <w:rsid w:val="00CE353E"/>
    <w:rsid w:val="00D05BEA"/>
    <w:rsid w:val="00D11DC5"/>
    <w:rsid w:val="00D15792"/>
    <w:rsid w:val="00D32A15"/>
    <w:rsid w:val="00D456EA"/>
    <w:rsid w:val="00D4768B"/>
    <w:rsid w:val="00D5145F"/>
    <w:rsid w:val="00D56C35"/>
    <w:rsid w:val="00D65B59"/>
    <w:rsid w:val="00D705E1"/>
    <w:rsid w:val="00D80376"/>
    <w:rsid w:val="00D90592"/>
    <w:rsid w:val="00D9231F"/>
    <w:rsid w:val="00DA189E"/>
    <w:rsid w:val="00DA28C1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7BA8"/>
    <w:rsid w:val="00E53217"/>
    <w:rsid w:val="00E6369A"/>
    <w:rsid w:val="00E63D92"/>
    <w:rsid w:val="00E75E55"/>
    <w:rsid w:val="00E76932"/>
    <w:rsid w:val="00E86684"/>
    <w:rsid w:val="00E87498"/>
    <w:rsid w:val="00E94477"/>
    <w:rsid w:val="00E97130"/>
    <w:rsid w:val="00EB3337"/>
    <w:rsid w:val="00EC30AA"/>
    <w:rsid w:val="00ED629A"/>
    <w:rsid w:val="00EE2111"/>
    <w:rsid w:val="00EE2953"/>
    <w:rsid w:val="00F03B9B"/>
    <w:rsid w:val="00F04899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56F0"/>
    <w:rsid w:val="00F76140"/>
    <w:rsid w:val="00F84FE6"/>
    <w:rsid w:val="00F90C25"/>
    <w:rsid w:val="00F95A29"/>
    <w:rsid w:val="00FA2104"/>
    <w:rsid w:val="00FA3E1F"/>
    <w:rsid w:val="00FA4414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5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3</cp:revision>
  <cp:lastPrinted>2019-05-23T07:57:00Z</cp:lastPrinted>
  <dcterms:created xsi:type="dcterms:W3CDTF">2022-01-17T20:46:00Z</dcterms:created>
  <dcterms:modified xsi:type="dcterms:W3CDTF">2022-01-17T20:47:00Z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